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A4" w:rsidRDefault="00E27A73">
      <w:pPr>
        <w:pStyle w:val="a3"/>
        <w:spacing w:before="70"/>
        <w:ind w:left="2020" w:right="3067" w:firstLine="3728"/>
      </w:pPr>
      <w:r>
        <w:t>План</w:t>
      </w:r>
      <w:r>
        <w:rPr>
          <w:spacing w:val="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-2024</w:t>
      </w:r>
      <w:r>
        <w:rPr>
          <w:spacing w:val="-1"/>
        </w:rP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технологической</w:t>
      </w:r>
      <w:r>
        <w:rPr>
          <w:spacing w:val="6"/>
        </w:rPr>
        <w:t xml:space="preserve"> </w:t>
      </w:r>
      <w:r>
        <w:t>направленностей</w:t>
      </w:r>
      <w:r>
        <w:rPr>
          <w:spacing w:val="13"/>
        </w:rPr>
        <w:t xml:space="preserve"> </w:t>
      </w:r>
      <w:r>
        <w:t>центра</w:t>
      </w:r>
      <w:r>
        <w:rPr>
          <w:spacing w:val="12"/>
        </w:rPr>
        <w:t xml:space="preserve"> </w:t>
      </w:r>
      <w:r>
        <w:t>«Точка</w:t>
      </w:r>
      <w:r>
        <w:rPr>
          <w:spacing w:val="2"/>
        </w:rPr>
        <w:t xml:space="preserve"> </w:t>
      </w:r>
      <w:r>
        <w:t>роста»</w:t>
      </w:r>
    </w:p>
    <w:p w:rsidR="00975BA4" w:rsidRDefault="00E27A73">
      <w:pPr>
        <w:pStyle w:val="a3"/>
        <w:ind w:left="2624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3A7A02">
        <w:t>«</w:t>
      </w:r>
      <w:proofErr w:type="spellStart"/>
      <w:r w:rsidR="003A7A02">
        <w:t>Новогородская</w:t>
      </w:r>
      <w:proofErr w:type="spellEnd"/>
      <w:r w:rsidR="003A7A02">
        <w:t xml:space="preserve"> СОШ № 3»</w:t>
      </w:r>
    </w:p>
    <w:p w:rsidR="00975BA4" w:rsidRDefault="00975BA4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1542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470" w:right="42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(при необходимости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нормативные/организационные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257" w:right="222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аудитория,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лицо)</w:t>
            </w:r>
          </w:p>
        </w:tc>
      </w:tr>
      <w:tr w:rsidR="00975BA4">
        <w:trPr>
          <w:trHeight w:val="613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ind w:left="0"/>
              <w:rPr>
                <w:b/>
              </w:rPr>
            </w:pPr>
          </w:p>
          <w:p w:rsidR="00975BA4" w:rsidRDefault="00E27A73">
            <w:pPr>
              <w:pStyle w:val="TableParagraph"/>
              <w:spacing w:before="1"/>
              <w:ind w:left="1384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75BA4">
        <w:trPr>
          <w:trHeight w:val="1233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  <w:p w:rsidR="00975BA4" w:rsidRDefault="00E27A7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z w:val="24"/>
              </w:rPr>
              <w:tab/>
              <w:t>роста»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муниципальном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этапе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Всероссийской</w:t>
            </w:r>
            <w:proofErr w:type="gramEnd"/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олимпиады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школьного этапа)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966" w:right="474" w:hanging="7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Сентябрь-октябрь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 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22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830" w:right="818" w:hanging="152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Обучающиеся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332" w:right="620" w:firstLine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руководители</w:t>
            </w:r>
          </w:p>
        </w:tc>
      </w:tr>
      <w:tr w:rsidR="00975BA4">
        <w:trPr>
          <w:trHeight w:val="1543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:rsidR="00975BA4" w:rsidRDefault="00E27A73" w:rsidP="00E32C00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 w:rsidR="00E32C0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547" w:right="670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Учителя </w:t>
            </w:r>
            <w:r w:rsidR="00E32C00">
              <w:rPr>
                <w:i/>
                <w:sz w:val="24"/>
              </w:rPr>
              <w:t>начальных классов и учитель информатики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2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 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57" w:right="665" w:hanging="34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5"/>
        </w:trPr>
        <w:tc>
          <w:tcPr>
            <w:tcW w:w="806" w:type="dxa"/>
          </w:tcPr>
          <w:p w:rsidR="00975BA4" w:rsidRDefault="00E27A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:rsidR="00975BA4" w:rsidRDefault="003A7A02" w:rsidP="003A7A0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Краевой экологический конкурс «Будущие аграрии Сибири». </w:t>
            </w:r>
          </w:p>
          <w:p w:rsidR="003A7A02" w:rsidRDefault="003A7A02" w:rsidP="003A7A02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677" w:right="731" w:hanging="116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 w:rsidR="00FB588E">
              <w:rPr>
                <w:i/>
                <w:sz w:val="24"/>
              </w:rPr>
              <w:t xml:space="preserve"> технологии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E32C00">
              <w:rPr>
                <w:i/>
                <w:sz w:val="24"/>
              </w:rPr>
              <w:t xml:space="preserve"> технологии</w:t>
            </w:r>
          </w:p>
        </w:tc>
      </w:tr>
      <w:tr w:rsidR="00FB588E">
        <w:trPr>
          <w:trHeight w:val="605"/>
        </w:trPr>
        <w:tc>
          <w:tcPr>
            <w:tcW w:w="806" w:type="dxa"/>
          </w:tcPr>
          <w:p w:rsidR="00FB588E" w:rsidRDefault="00FB588E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4864" w:type="dxa"/>
          </w:tcPr>
          <w:p w:rsidR="00FB588E" w:rsidRDefault="00FB588E" w:rsidP="003A7A0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VI краевая экологическая олимпиада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2938" w:type="dxa"/>
          </w:tcPr>
          <w:p w:rsidR="00FB588E" w:rsidRDefault="00FB588E">
            <w:pPr>
              <w:pStyle w:val="TableParagraph"/>
              <w:ind w:left="677" w:right="731" w:hanging="116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FB588E" w:rsidRDefault="00FB588E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3436" w:type="dxa"/>
          </w:tcPr>
          <w:p w:rsidR="00FB588E" w:rsidRDefault="00FB588E">
            <w:pPr>
              <w:pStyle w:val="TableParagraph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1852"/>
        </w:trPr>
        <w:tc>
          <w:tcPr>
            <w:tcW w:w="806" w:type="dxa"/>
          </w:tcPr>
          <w:p w:rsidR="00975BA4" w:rsidRDefault="00FB588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Методическая неделя «Организация 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 и внеурочной 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  <w:p w:rsidR="00975BA4" w:rsidRDefault="00E27A73" w:rsidP="00E32C00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</w:t>
            </w:r>
            <w:proofErr w:type="gramStart"/>
            <w:r>
              <w:rPr>
                <w:i/>
                <w:sz w:val="24"/>
              </w:rPr>
              <w:t>я-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>
      <w:pPr>
        <w:rPr>
          <w:sz w:val="24"/>
        </w:rPr>
        <w:sectPr w:rsidR="00975BA4">
          <w:footerReference w:type="default" r:id="rId7"/>
          <w:type w:val="continuous"/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920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Круглый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«Формула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роста».</w:t>
            </w:r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31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2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4" w:type="dxa"/>
          </w:tcPr>
          <w:p w:rsidR="00975BA4" w:rsidRDefault="003A7A0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День физики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677" w:right="665"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физики.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3A7A02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 2023</w:t>
            </w:r>
            <w:r w:rsidR="00E27A73"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FB588E">
        <w:trPr>
          <w:trHeight w:val="612"/>
        </w:trPr>
        <w:tc>
          <w:tcPr>
            <w:tcW w:w="806" w:type="dxa"/>
          </w:tcPr>
          <w:p w:rsidR="00FB588E" w:rsidRDefault="00FB588E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4" w:type="dxa"/>
          </w:tcPr>
          <w:p w:rsidR="00FB588E" w:rsidRDefault="00FB588E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FB588E">
              <w:rPr>
                <w:i/>
                <w:sz w:val="24"/>
              </w:rPr>
              <w:t>Дни научного кино ФАНК</w:t>
            </w:r>
          </w:p>
        </w:tc>
        <w:tc>
          <w:tcPr>
            <w:tcW w:w="2938" w:type="dxa"/>
          </w:tcPr>
          <w:p w:rsidR="00FB588E" w:rsidRDefault="00FB588E">
            <w:pPr>
              <w:pStyle w:val="TableParagraph"/>
              <w:ind w:left="677" w:right="665" w:hanging="180"/>
              <w:rPr>
                <w:i/>
                <w:sz w:val="24"/>
              </w:rPr>
            </w:pPr>
            <w:r w:rsidRPr="00FB588E">
              <w:rPr>
                <w:i/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:rsidR="00FB588E" w:rsidRDefault="00FB588E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 2023</w:t>
            </w:r>
          </w:p>
        </w:tc>
        <w:tc>
          <w:tcPr>
            <w:tcW w:w="3436" w:type="dxa"/>
          </w:tcPr>
          <w:p w:rsidR="00FB588E" w:rsidRDefault="00FB588E">
            <w:pPr>
              <w:pStyle w:val="TableParagraph"/>
              <w:ind w:left="727" w:right="697" w:hanging="282"/>
              <w:rPr>
                <w:i/>
                <w:sz w:val="24"/>
              </w:rPr>
            </w:pPr>
            <w:r w:rsidRPr="00FB588E">
              <w:rPr>
                <w:i/>
                <w:sz w:val="24"/>
              </w:rPr>
              <w:t>Руководитель центра Педагоги центра</w:t>
            </w:r>
          </w:p>
        </w:tc>
      </w:tr>
      <w:tr w:rsidR="00975BA4">
        <w:trPr>
          <w:trHeight w:val="1541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  <w:p w:rsidR="00975BA4" w:rsidRDefault="00E27A73">
            <w:pPr>
              <w:pStyle w:val="TableParagraph"/>
              <w:tabs>
                <w:tab w:val="left" w:pos="2253"/>
                <w:tab w:val="left" w:pos="2565"/>
                <w:tab w:val="left" w:pos="2953"/>
                <w:tab w:val="left" w:pos="3117"/>
                <w:tab w:val="left" w:pos="4637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«Организация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 лабораторий»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442" w:right="4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физики,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E32C00">
              <w:rPr>
                <w:i/>
                <w:spacing w:val="-57"/>
                <w:sz w:val="24"/>
              </w:rPr>
              <w:t>ОБЖ</w:t>
            </w:r>
            <w:proofErr w:type="gramStart"/>
            <w:r w:rsidR="00E32C00">
              <w:rPr>
                <w:i/>
                <w:spacing w:val="-57"/>
                <w:sz w:val="24"/>
              </w:rPr>
              <w:t xml:space="preserve"> ,</w:t>
            </w:r>
            <w:proofErr w:type="gramEnd"/>
            <w:r w:rsidR="00E32C00">
              <w:rPr>
                <w:i/>
                <w:sz w:val="24"/>
              </w:rPr>
              <w:t xml:space="preserve"> , Технологии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1103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116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Семинар-практикум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 деятельности на базе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 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426" w:right="450" w:firstLine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  <w:p w:rsidR="00975BA4" w:rsidRDefault="00E27A73">
            <w:pPr>
              <w:pStyle w:val="TableParagraph"/>
              <w:spacing w:line="262" w:lineRule="exact"/>
              <w:ind w:left="442" w:right="4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1054" w:right="946" w:firstLine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14" w:right="590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64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Гагаринский урок «Космос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мы!»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742" w:right="739" w:hanging="17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277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12.04.2024 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340" w:right="882" w:hanging="66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60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13</w:t>
            </w:r>
            <w:bookmarkStart w:id="0" w:name="_GoBack"/>
            <w:bookmarkEnd w:id="0"/>
          </w:p>
        </w:tc>
        <w:tc>
          <w:tcPr>
            <w:tcW w:w="4864" w:type="dxa"/>
          </w:tcPr>
          <w:p w:rsidR="00975BA4" w:rsidRDefault="00D16EA9">
            <w:pPr>
              <w:pStyle w:val="TableParagraph"/>
              <w:ind w:left="174" w:right="577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 тематический урок по астрономии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340" w:right="287" w:hanging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</w:t>
            </w:r>
          </w:p>
        </w:tc>
        <w:tc>
          <w:tcPr>
            <w:tcW w:w="2702" w:type="dxa"/>
          </w:tcPr>
          <w:p w:rsidR="00975BA4" w:rsidRDefault="00D16EA9">
            <w:pPr>
              <w:pStyle w:val="TableParagraph"/>
              <w:spacing w:line="270" w:lineRule="exact"/>
              <w:ind w:left="324" w:right="2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Ноябрь-декабрь </w:t>
            </w:r>
            <w:r w:rsidR="00E27A73">
              <w:rPr>
                <w:i/>
                <w:sz w:val="24"/>
              </w:rPr>
              <w:t>2023</w:t>
            </w:r>
            <w:r w:rsidR="00E27A73">
              <w:rPr>
                <w:i/>
                <w:spacing w:val="-1"/>
                <w:sz w:val="24"/>
              </w:rPr>
              <w:t xml:space="preserve"> </w:t>
            </w:r>
            <w:r w:rsidR="00E27A73"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332" w:right="882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921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75BA4">
        <w:trPr>
          <w:trHeight w:val="1544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педагогов центра «Точка роста»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онлайн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975BA4" w:rsidRDefault="00E27A73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оборудовании</w:t>
            </w:r>
            <w:proofErr w:type="gramEnd"/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827"/>
        </w:trPr>
        <w:tc>
          <w:tcPr>
            <w:tcW w:w="806" w:type="dxa"/>
          </w:tcPr>
          <w:p w:rsidR="00975BA4" w:rsidRDefault="00FB588E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  <w:t>Цента</w:t>
            </w:r>
            <w:r>
              <w:rPr>
                <w:i/>
                <w:sz w:val="24"/>
              </w:rPr>
              <w:tab/>
              <w:t>«Точка</w:t>
            </w:r>
          </w:p>
          <w:p w:rsidR="00975BA4" w:rsidRDefault="00E27A73">
            <w:pPr>
              <w:pStyle w:val="TableParagraph"/>
              <w:spacing w:line="270" w:lineRule="atLeast"/>
              <w:ind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</w:p>
        </w:tc>
        <w:tc>
          <w:tcPr>
            <w:tcW w:w="2938" w:type="dxa"/>
          </w:tcPr>
          <w:p w:rsidR="00975BA4" w:rsidRDefault="00E27A73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 центра</w:t>
            </w:r>
          </w:p>
        </w:tc>
      </w:tr>
      <w:tr w:rsidR="00FB588E">
        <w:trPr>
          <w:trHeight w:val="827"/>
        </w:trPr>
        <w:tc>
          <w:tcPr>
            <w:tcW w:w="806" w:type="dxa"/>
          </w:tcPr>
          <w:p w:rsidR="00FB588E" w:rsidRDefault="00FB588E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</w:t>
            </w:r>
          </w:p>
        </w:tc>
        <w:tc>
          <w:tcPr>
            <w:tcW w:w="4864" w:type="dxa"/>
          </w:tcPr>
          <w:p w:rsidR="00FB588E" w:rsidRDefault="00FB588E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Вебенар</w:t>
            </w:r>
            <w:proofErr w:type="spellEnd"/>
            <w:r w:rsidRPr="00FB588E">
              <w:rPr>
                <w:i/>
                <w:sz w:val="24"/>
              </w:rPr>
              <w:t xml:space="preserve"> «Возможности участия обучающихся 7–11 классов в Региональном конкурсе "Высший пилотаж-Красноярск"</w:t>
            </w:r>
          </w:p>
        </w:tc>
        <w:tc>
          <w:tcPr>
            <w:tcW w:w="2938" w:type="dxa"/>
          </w:tcPr>
          <w:p w:rsidR="00FB588E" w:rsidRDefault="00FB588E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</w:p>
        </w:tc>
        <w:tc>
          <w:tcPr>
            <w:tcW w:w="2702" w:type="dxa"/>
          </w:tcPr>
          <w:p w:rsidR="00FB588E" w:rsidRDefault="00FB588E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9.10.2023</w:t>
            </w:r>
          </w:p>
        </w:tc>
        <w:tc>
          <w:tcPr>
            <w:tcW w:w="3436" w:type="dxa"/>
          </w:tcPr>
          <w:p w:rsidR="00FB588E" w:rsidRDefault="00FB588E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 w:rsidRPr="00FB588E">
              <w:rPr>
                <w:i/>
                <w:sz w:val="24"/>
              </w:rPr>
              <w:t>https://sferum.ru/?call_link=qtke615baQvHCrKM5ro1noeDr2hwabz-2eqVBCYMLSY</w:t>
            </w:r>
          </w:p>
        </w:tc>
      </w:tr>
    </w:tbl>
    <w:p w:rsidR="00975BA4" w:rsidRDefault="00975BA4">
      <w:pPr>
        <w:spacing w:line="270" w:lineRule="exact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1233"/>
        </w:trPr>
        <w:tc>
          <w:tcPr>
            <w:tcW w:w="14746" w:type="dxa"/>
            <w:gridSpan w:val="5"/>
          </w:tcPr>
          <w:p w:rsidR="00975BA4" w:rsidRDefault="00E27A73">
            <w:pPr>
              <w:pStyle w:val="TableParagraph"/>
              <w:ind w:left="4237" w:right="1258" w:hanging="32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Направление 3. </w:t>
            </w:r>
            <w:r>
              <w:rPr>
                <w:sz w:val="24"/>
              </w:rPr>
              <w:t>Участие в мероприятиях, организуемых Министерством просвещения Российской Федерации и ФГАОУ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975BA4">
        <w:trPr>
          <w:trHeight w:val="92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351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 образовательный прое</w:t>
            </w:r>
            <w:proofErr w:type="gramStart"/>
            <w:r>
              <w:rPr>
                <w:i/>
                <w:sz w:val="24"/>
              </w:rPr>
              <w:t>кт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сф</w:t>
            </w:r>
            <w:proofErr w:type="gramEnd"/>
            <w:r>
              <w:rPr>
                <w:i/>
                <w:sz w:val="24"/>
              </w:rPr>
              <w:t>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  <w:p w:rsidR="00975BA4" w:rsidRDefault="00E27A73">
            <w:pPr>
              <w:pStyle w:val="TableParagraph"/>
              <w:ind w:left="350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цифры»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0" w:right="471" w:hanging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384" w:right="424" w:hanging="1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 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7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 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</w:tr>
      <w:tr w:rsidR="00975BA4">
        <w:trPr>
          <w:trHeight w:val="154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Пресс-обзор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  <w:p w:rsidR="00975BA4" w:rsidRDefault="00E27A73">
            <w:pPr>
              <w:pStyle w:val="TableParagraph"/>
              <w:ind w:left="1364" w:right="896" w:hanging="85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«Точка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ОУ,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ВК)</w:t>
            </w:r>
            <w:proofErr w:type="gramEnd"/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8" w:right="563" w:firstLine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154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360" w:right="32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 актуальной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 центра «Точка роста» на сайте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школы, в социальных сетях,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школе.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600" w:right="561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6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600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 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975BA4">
        <w:trPr>
          <w:trHeight w:val="930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831" w:right="778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реализации сетевых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программ (по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согласованию)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2" w:right="756" w:firstLine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работники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ОУ,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506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5" w:right="1141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3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4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975BA4">
        <w:trPr>
          <w:trHeight w:val="924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left="411" w:right="825" w:firstLine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наставничества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z w:val="24"/>
              </w:rPr>
              <w:t xml:space="preserve"> ОУ с учетом целевой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методологии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57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59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1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975BA4" w:rsidRDefault="00975BA4">
      <w:pPr>
        <w:jc w:val="center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72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ind w:left="445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«Билет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1096" w:right="462" w:hanging="58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z w:val="24"/>
              </w:rPr>
              <w:t xml:space="preserve"> 6-11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257" w:right="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  <w:p w:rsidR="00975BA4" w:rsidRDefault="00E27A73">
            <w:pPr>
              <w:pStyle w:val="TableParagraph"/>
              <w:ind w:left="257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«Шоу профессий»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spacing w:line="270" w:lineRule="exact"/>
              <w:ind w:left="442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6-11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3563"/>
              </w:tabs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Профориентационная</w:t>
            </w:r>
            <w:proofErr w:type="spellEnd"/>
            <w:r>
              <w:rPr>
                <w:i/>
                <w:sz w:val="24"/>
              </w:rPr>
              <w:tab/>
              <w:t>эстафета</w:t>
            </w:r>
          </w:p>
          <w:p w:rsidR="00975BA4" w:rsidRDefault="00E27A7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«Цифровые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профессиях»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763" w:right="818" w:hanging="8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8-11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spacing w:line="270" w:lineRule="exact"/>
              <w:ind w:left="257" w:right="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  <w:p w:rsidR="00975BA4" w:rsidRDefault="00E27A73">
            <w:pPr>
              <w:pStyle w:val="TableParagraph"/>
              <w:ind w:left="25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06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Default="00E27A73">
            <w:pPr>
              <w:pStyle w:val="TableParagraph"/>
              <w:ind w:left="2359" w:right="23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</w:tr>
      <w:tr w:rsidR="00975BA4">
        <w:trPr>
          <w:trHeight w:val="923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tabs>
                <w:tab w:val="left" w:pos="1507"/>
              </w:tabs>
              <w:ind w:right="70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ОУ за 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 центра 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7" w:right="746" w:hanging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spacing w:line="270" w:lineRule="exact"/>
              <w:ind w:left="0" w:right="5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57" w:right="948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612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6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обучающимися</w:t>
            </w:r>
            <w:proofErr w:type="gramEnd"/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Default="00E27A73">
            <w:pPr>
              <w:pStyle w:val="TableParagraph"/>
              <w:ind w:left="1104" w:right="434" w:hanging="8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>
        <w:trPr>
          <w:trHeight w:val="827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:rsidR="00975BA4" w:rsidRDefault="00E27A73">
            <w:pPr>
              <w:pStyle w:val="TableParagraph"/>
              <w:ind w:right="1966"/>
              <w:rPr>
                <w:i/>
                <w:sz w:val="24"/>
              </w:rPr>
            </w:pPr>
            <w:r>
              <w:rPr>
                <w:i/>
                <w:sz w:val="24"/>
              </w:rPr>
              <w:t>Конференция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:rsidR="00975BA4" w:rsidRDefault="00975BA4" w:rsidP="00E32C00">
            <w:pPr>
              <w:pStyle w:val="TableParagraph"/>
              <w:spacing w:line="262" w:lineRule="exact"/>
              <w:rPr>
                <w:i/>
                <w:sz w:val="24"/>
              </w:rPr>
            </w:pP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spacing w:line="270" w:lineRule="exact"/>
              <w:ind w:left="44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Default="00D16EA9">
            <w:pPr>
              <w:pStyle w:val="TableParagraph"/>
              <w:spacing w:line="270" w:lineRule="exact"/>
              <w:ind w:left="0" w:right="53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 -  март</w:t>
            </w:r>
            <w:r w:rsidR="00E27A73">
              <w:rPr>
                <w:i/>
                <w:sz w:val="24"/>
              </w:rPr>
              <w:t>2024</w:t>
            </w:r>
            <w:r w:rsidR="00E27A73">
              <w:rPr>
                <w:i/>
                <w:spacing w:val="1"/>
                <w:sz w:val="24"/>
              </w:rPr>
              <w:t xml:space="preserve"> </w:t>
            </w:r>
            <w:r w:rsidR="00E27A73"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840" w:right="564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>
      <w:pPr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spacing w:before="1"/>
        <w:rPr>
          <w:b/>
          <w:sz w:val="17"/>
        </w:rPr>
      </w:pPr>
    </w:p>
    <w:p w:rsidR="00975BA4" w:rsidRDefault="00E27A73">
      <w:pPr>
        <w:spacing w:before="91"/>
        <w:ind w:right="304"/>
        <w:jc w:val="right"/>
      </w:pPr>
      <w:r>
        <w:t>5</w:t>
      </w:r>
    </w:p>
    <w:sectPr w:rsidR="00975BA4">
      <w:footerReference w:type="default" r:id="rId8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CA" w:rsidRDefault="006C7FCA">
      <w:r>
        <w:separator/>
      </w:r>
    </w:p>
  </w:endnote>
  <w:endnote w:type="continuationSeparator" w:id="0">
    <w:p w:rsidR="006C7FCA" w:rsidRDefault="006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6C7FC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540.6pt;width:11.5pt;height:14.2pt;z-index:-251658752;mso-position-horizontal-relative:page;mso-position-vertical-relative:page" filled="f" stroked="f">
          <v:textbox inset="0,0,0,0">
            <w:txbxContent>
              <w:p w:rsidR="00975BA4" w:rsidRDefault="00E27A7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588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CA" w:rsidRDefault="006C7FCA">
      <w:r>
        <w:separator/>
      </w:r>
    </w:p>
  </w:footnote>
  <w:footnote w:type="continuationSeparator" w:id="0">
    <w:p w:rsidR="006C7FCA" w:rsidRDefault="006C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BA4"/>
    <w:rsid w:val="00222E67"/>
    <w:rsid w:val="003912BB"/>
    <w:rsid w:val="003A7A02"/>
    <w:rsid w:val="006C7FCA"/>
    <w:rsid w:val="00975BA4"/>
    <w:rsid w:val="00D16EA9"/>
    <w:rsid w:val="00E27A73"/>
    <w:rsid w:val="00E32C00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Точка Роста</cp:lastModifiedBy>
  <cp:revision>3</cp:revision>
  <dcterms:created xsi:type="dcterms:W3CDTF">2023-09-28T05:04:00Z</dcterms:created>
  <dcterms:modified xsi:type="dcterms:W3CDTF">2023-10-09T02:53:00Z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